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8D" w:rsidRDefault="00E212CD" w:rsidP="00FD1890">
      <w:pPr>
        <w:spacing w:after="0" w:line="240" w:lineRule="auto"/>
        <w:rPr>
          <w:b/>
        </w:rPr>
      </w:pPr>
      <w:r>
        <w:rPr>
          <w:b/>
        </w:rPr>
        <w:t>Návod pro otevření dokumentu pro úpravy</w:t>
      </w:r>
      <w:r w:rsidR="001A368D" w:rsidRPr="001A368D">
        <w:rPr>
          <w:b/>
        </w:rPr>
        <w:t>:</w:t>
      </w:r>
    </w:p>
    <w:p w:rsidR="00E212CD" w:rsidRDefault="00E212CD" w:rsidP="00E212CD">
      <w:pPr>
        <w:spacing w:after="0" w:line="240" w:lineRule="auto"/>
      </w:pPr>
      <w:r>
        <w:t>Postup je stejný pro excel i pro word.</w:t>
      </w:r>
    </w:p>
    <w:p w:rsidR="006A5FE1" w:rsidRDefault="006A5FE1" w:rsidP="00E212CD">
      <w:pPr>
        <w:spacing w:after="0" w:line="240" w:lineRule="auto"/>
      </w:pPr>
    </w:p>
    <w:p w:rsidR="006A5FE1" w:rsidRDefault="006A5FE1" w:rsidP="00E212CD">
      <w:pPr>
        <w:spacing w:after="0" w:line="240" w:lineRule="auto"/>
      </w:pPr>
      <w:r w:rsidRPr="001A368D">
        <w:rPr>
          <w:b/>
        </w:rPr>
        <w:t xml:space="preserve">Pokud přistupujete </w:t>
      </w:r>
      <w:r>
        <w:rPr>
          <w:b/>
        </w:rPr>
        <w:t xml:space="preserve">k dokumentu </w:t>
      </w:r>
      <w:r w:rsidRPr="001A368D">
        <w:rPr>
          <w:b/>
        </w:rPr>
        <w:t xml:space="preserve">přes odkaz </w:t>
      </w:r>
      <w:r>
        <w:rPr>
          <w:b/>
        </w:rPr>
        <w:t>uvedený na webových stránkách lze jej upravovat okamžitě.</w:t>
      </w:r>
      <w:bookmarkStart w:id="0" w:name="_GoBack"/>
      <w:bookmarkEnd w:id="0"/>
    </w:p>
    <w:p w:rsidR="00E212CD" w:rsidRDefault="00E212CD" w:rsidP="00FD1890">
      <w:pPr>
        <w:spacing w:after="0" w:line="240" w:lineRule="auto"/>
        <w:rPr>
          <w:b/>
        </w:rPr>
      </w:pPr>
    </w:p>
    <w:p w:rsidR="001D6DA3" w:rsidRDefault="00E212CD" w:rsidP="00FD1890">
      <w:pPr>
        <w:spacing w:after="0" w:line="240" w:lineRule="auto"/>
      </w:pPr>
      <w:r w:rsidRPr="00E212CD">
        <w:rPr>
          <w:b/>
        </w:rPr>
        <w:t>Pokud přistupujete do složky v</w:t>
      </w:r>
      <w:r>
        <w:rPr>
          <w:b/>
        </w:rPr>
        <w:t> </w:t>
      </w:r>
      <w:r w:rsidRPr="00E212CD">
        <w:rPr>
          <w:b/>
        </w:rPr>
        <w:t>UPShare</w:t>
      </w:r>
      <w:r>
        <w:rPr>
          <w:b/>
        </w:rPr>
        <w:t>,</w:t>
      </w:r>
      <w:r>
        <w:t xml:space="preserve"> </w:t>
      </w:r>
      <w:r w:rsidR="001A368D">
        <w:t>k</w:t>
      </w:r>
      <w:r w:rsidR="001A368D" w:rsidRPr="001A368D">
        <w:t>likněte</w:t>
      </w:r>
      <w:r w:rsidR="001A368D">
        <w:t xml:space="preserve"> na tři tečky vedle názvu dokument</w:t>
      </w:r>
      <w:r w:rsidR="00FD1890">
        <w:t>u</w:t>
      </w:r>
      <w:r w:rsidR="001A368D">
        <w:t xml:space="preserve">, který chcete upravit, </w:t>
      </w:r>
      <w:r w:rsidR="00FD1890">
        <w:t xml:space="preserve">v pravém dolním rohu okna, které se objevilo, </w:t>
      </w:r>
      <w:r w:rsidR="001A368D">
        <w:t xml:space="preserve">a zvolte možnost UPRAVIT </w:t>
      </w:r>
    </w:p>
    <w:p w:rsidR="001A368D" w:rsidRDefault="001D6DA3" w:rsidP="00FD1890">
      <w:pPr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00A50C08" wp14:editId="56CB5064">
            <wp:extent cx="5129446" cy="2777319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683" cy="278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90" w:rsidRDefault="00E212CD" w:rsidP="00E212CD">
      <w:pPr>
        <w:spacing w:after="0" w:line="240" w:lineRule="auto"/>
        <w:jc w:val="both"/>
        <w:rPr>
          <w:b/>
        </w:rPr>
      </w:pPr>
      <w:r w:rsidRPr="00E212CD">
        <w:t>v</w:t>
      </w:r>
      <w:r>
        <w:t xml:space="preserve"> pravém horní liště </w:t>
      </w:r>
      <w:r w:rsidR="00FD1890">
        <w:t>k</w:t>
      </w:r>
      <w:r w:rsidR="00FD1890" w:rsidRPr="001A368D">
        <w:t>likněte</w:t>
      </w:r>
      <w:r w:rsidR="00FD1890">
        <w:t xml:space="preserve"> na </w:t>
      </w:r>
      <w:r>
        <w:t xml:space="preserve">symbol tužky s nápisem „Upravit sešit“ a v rozbalovací nabídce zvolte </w:t>
      </w:r>
      <w:r w:rsidR="00FD1890" w:rsidRPr="00FD1890">
        <w:t xml:space="preserve">možnost </w:t>
      </w:r>
      <w:r>
        <w:t>„</w:t>
      </w:r>
      <w:r w:rsidR="00FD1890" w:rsidRPr="00FD1890">
        <w:t>Upravit v</w:t>
      </w:r>
      <w:r>
        <w:t> prohlížeči“</w:t>
      </w:r>
    </w:p>
    <w:p w:rsidR="001D6DA3" w:rsidRDefault="00E212CD" w:rsidP="00FD1890">
      <w:pPr>
        <w:spacing w:after="0" w:line="240" w:lineRule="auto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1990" cy="1619233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246" cy="16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2CD" w:rsidRDefault="00FD1890" w:rsidP="00FD1890">
      <w:pPr>
        <w:spacing w:after="0" w:line="240" w:lineRule="auto"/>
      </w:pPr>
      <w:r>
        <w:t xml:space="preserve">následně se Vám otevře soubor, který lze upravovat. </w:t>
      </w:r>
    </w:p>
    <w:p w:rsidR="00E212CD" w:rsidRDefault="00E212CD" w:rsidP="00FD1890">
      <w:pPr>
        <w:spacing w:after="0" w:line="240" w:lineRule="auto"/>
      </w:pPr>
    </w:p>
    <w:p w:rsidR="001A368D" w:rsidRDefault="00E212CD" w:rsidP="008F6D41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Po provedení úpravy v dokumentu </w:t>
      </w:r>
      <w:r w:rsidR="008F6D41">
        <w:rPr>
          <w:b/>
          <w:color w:val="FF0000"/>
        </w:rPr>
        <w:t xml:space="preserve">je excel automaticky uložen, u wordu </w:t>
      </w:r>
      <w:r>
        <w:rPr>
          <w:b/>
          <w:color w:val="FF0000"/>
        </w:rPr>
        <w:t xml:space="preserve">se v záhlaví lišty zobrazuje </w:t>
      </w:r>
      <w:r w:rsidR="008F6D41">
        <w:rPr>
          <w:b/>
          <w:color w:val="FF0000"/>
        </w:rPr>
        <w:t xml:space="preserve">vedle názvu souboru </w:t>
      </w:r>
      <w:r>
        <w:rPr>
          <w:b/>
          <w:color w:val="FF0000"/>
        </w:rPr>
        <w:t xml:space="preserve">„stav uložení“. </w:t>
      </w:r>
      <w:r w:rsidR="008F6D41">
        <w:rPr>
          <w:b/>
          <w:color w:val="FF0000"/>
        </w:rPr>
        <w:t>Jakmile</w:t>
      </w:r>
      <w:r>
        <w:rPr>
          <w:b/>
          <w:color w:val="FF0000"/>
        </w:rPr>
        <w:t xml:space="preserve"> se zobraz</w:t>
      </w:r>
      <w:r w:rsidR="008F6D41">
        <w:rPr>
          <w:b/>
          <w:color w:val="FF0000"/>
        </w:rPr>
        <w:t>í</w:t>
      </w:r>
      <w:r>
        <w:rPr>
          <w:b/>
          <w:color w:val="FF0000"/>
        </w:rPr>
        <w:t xml:space="preserve"> „Uloženo“, můžete </w:t>
      </w:r>
      <w:r w:rsidR="008F6D41">
        <w:rPr>
          <w:b/>
          <w:color w:val="FF0000"/>
        </w:rPr>
        <w:t>dokument bez obav zavřít, změny jsou zaznamenány.</w:t>
      </w:r>
    </w:p>
    <w:p w:rsidR="008F6D41" w:rsidRPr="00FD1890" w:rsidRDefault="008F6D41" w:rsidP="00FD1890">
      <w:pPr>
        <w:spacing w:after="0" w:line="240" w:lineRule="auto"/>
        <w:rPr>
          <w:color w:val="FF0000"/>
        </w:rPr>
      </w:pPr>
    </w:p>
    <w:p w:rsidR="00FD1890" w:rsidRPr="001A368D" w:rsidRDefault="008F6D41" w:rsidP="008F6D41">
      <w:pPr>
        <w:spacing w:after="0" w:line="24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5149900" cy="1729670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133" cy="17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890" w:rsidRPr="001A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8D"/>
    <w:rsid w:val="001A368D"/>
    <w:rsid w:val="001D6DA3"/>
    <w:rsid w:val="00645042"/>
    <w:rsid w:val="006A5FE1"/>
    <w:rsid w:val="008F6D41"/>
    <w:rsid w:val="00AA27E9"/>
    <w:rsid w:val="00CE4A2D"/>
    <w:rsid w:val="00E212CD"/>
    <w:rsid w:val="00EB1827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2EB8"/>
  <w15:chartTrackingRefBased/>
  <w15:docId w15:val="{1C572D3D-AC43-4FC2-927D-A1A8EDA8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Sojkova</dc:creator>
  <cp:keywords/>
  <dc:description/>
  <cp:lastModifiedBy>Sojkova Andrea</cp:lastModifiedBy>
  <cp:revision>7</cp:revision>
  <dcterms:created xsi:type="dcterms:W3CDTF">2018-02-05T12:25:00Z</dcterms:created>
  <dcterms:modified xsi:type="dcterms:W3CDTF">2019-02-12T10:13:00Z</dcterms:modified>
</cp:coreProperties>
</file>